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F2" w:rsidRDefault="0091736D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91736D">
        <w:rPr>
          <w:rFonts w:ascii="Arial" w:hAnsi="Arial" w:cs="Arial"/>
          <w:b/>
          <w:sz w:val="44"/>
          <w:szCs w:val="44"/>
        </w:rPr>
        <w:t>Handleiding bij je spreekbeurt of werkstuk</w:t>
      </w:r>
    </w:p>
    <w:p w:rsidR="0091736D" w:rsidRDefault="0091736D">
      <w:pPr>
        <w:rPr>
          <w:rFonts w:ascii="Arial" w:hAnsi="Arial" w:cs="Arial"/>
          <w:b/>
          <w:sz w:val="44"/>
          <w:szCs w:val="44"/>
        </w:rPr>
      </w:pPr>
    </w:p>
    <w:p w:rsidR="0091736D" w:rsidRPr="0091736D" w:rsidRDefault="0091736D" w:rsidP="0091736D">
      <w:pPr>
        <w:pStyle w:val="Lijstalinea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1736D">
        <w:rPr>
          <w:rFonts w:ascii="Arial" w:hAnsi="Arial" w:cs="Arial"/>
          <w:sz w:val="44"/>
          <w:szCs w:val="44"/>
        </w:rPr>
        <w:t>O</w:t>
      </w:r>
      <w:r>
        <w:rPr>
          <w:rFonts w:ascii="Arial" w:hAnsi="Arial" w:cs="Arial"/>
          <w:sz w:val="44"/>
          <w:szCs w:val="44"/>
        </w:rPr>
        <w:t xml:space="preserve">nderwerp:  welke </w:t>
      </w:r>
      <w:r w:rsidRPr="0091736D">
        <w:rPr>
          <w:rFonts w:ascii="Arial" w:hAnsi="Arial" w:cs="Arial"/>
          <w:sz w:val="44"/>
          <w:szCs w:val="44"/>
        </w:rPr>
        <w:t>kunstenaar/kunststroming ga</w:t>
      </w:r>
      <w:r>
        <w:rPr>
          <w:rFonts w:ascii="Arial" w:hAnsi="Arial" w:cs="Arial"/>
          <w:sz w:val="44"/>
          <w:szCs w:val="44"/>
        </w:rPr>
        <w:t xml:space="preserve"> je bespreken?</w:t>
      </w:r>
    </w:p>
    <w:p w:rsidR="0091736D" w:rsidRDefault="0091736D" w:rsidP="0091736D">
      <w:pPr>
        <w:pStyle w:val="Lijstalinea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1736D">
        <w:rPr>
          <w:rFonts w:ascii="Arial" w:hAnsi="Arial" w:cs="Arial"/>
          <w:sz w:val="44"/>
          <w:szCs w:val="44"/>
        </w:rPr>
        <w:t xml:space="preserve">Motivatie: </w:t>
      </w:r>
      <w:r>
        <w:rPr>
          <w:rFonts w:ascii="Arial" w:hAnsi="Arial" w:cs="Arial"/>
          <w:sz w:val="44"/>
          <w:szCs w:val="44"/>
        </w:rPr>
        <w:t>wat spreekt je aan in dit onderwerp?</w:t>
      </w:r>
    </w:p>
    <w:p w:rsidR="0091736D" w:rsidRDefault="0091736D" w:rsidP="0091736D">
      <w:pPr>
        <w:pStyle w:val="Lijstalinea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 welke tijd leefde de kunstenaar of in welke tijd ontstond de stroming? Bespreek het verband daartussen.</w:t>
      </w:r>
    </w:p>
    <w:p w:rsidR="0091736D" w:rsidRDefault="0091736D" w:rsidP="0091736D">
      <w:pPr>
        <w:pStyle w:val="Lijstalinea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Wat wilde de kunstenaar zeggen met zijn werk?</w:t>
      </w:r>
    </w:p>
    <w:p w:rsidR="0091736D" w:rsidRPr="0091736D" w:rsidRDefault="0091736D" w:rsidP="0091736D">
      <w:pPr>
        <w:pStyle w:val="Lijstalinea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Kies 1 kunstwerk. Wat spreekt jou aan? Wat wordt er mee bedoeld?</w:t>
      </w:r>
    </w:p>
    <w:sectPr w:rsidR="0091736D" w:rsidRPr="009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B2945"/>
    <w:multiLevelType w:val="hybridMultilevel"/>
    <w:tmpl w:val="9BC2C81A"/>
    <w:lvl w:ilvl="0" w:tplc="49F0C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6D"/>
    <w:rsid w:val="004A4667"/>
    <w:rsid w:val="005C40BC"/>
    <w:rsid w:val="00753929"/>
    <w:rsid w:val="0091736D"/>
    <w:rsid w:val="00B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27D7-E4B1-4B91-876F-F7A6119E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Digiboard</dc:creator>
  <cp:keywords/>
  <dc:description/>
  <cp:lastModifiedBy>Lisa Franken</cp:lastModifiedBy>
  <cp:revision>2</cp:revision>
  <dcterms:created xsi:type="dcterms:W3CDTF">2016-04-08T11:50:00Z</dcterms:created>
  <dcterms:modified xsi:type="dcterms:W3CDTF">2016-04-08T11:50:00Z</dcterms:modified>
</cp:coreProperties>
</file>